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30" w:rsidRPr="006A3177" w:rsidRDefault="00651830" w:rsidP="00651830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 общеобразовательное бюджетное учреждение</w:t>
      </w:r>
      <w:r>
        <w:rPr>
          <w:b/>
          <w:bCs/>
          <w:sz w:val="32"/>
          <w:szCs w:val="32"/>
        </w:rPr>
        <w:t xml:space="preserve"> </w:t>
      </w:r>
      <w:r w:rsidRPr="006A3177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 xml:space="preserve">Каспийская гимназия имени Героя Российской Федерации </w:t>
      </w:r>
      <w:proofErr w:type="spellStart"/>
      <w:r>
        <w:rPr>
          <w:b/>
          <w:bCs/>
          <w:sz w:val="32"/>
          <w:szCs w:val="32"/>
        </w:rPr>
        <w:t>А.М.Магомедтагирова</w:t>
      </w:r>
      <w:proofErr w:type="spellEnd"/>
      <w:r w:rsidRPr="006A3177">
        <w:rPr>
          <w:b/>
          <w:bCs/>
          <w:sz w:val="32"/>
          <w:szCs w:val="32"/>
        </w:rPr>
        <w:t>»</w:t>
      </w:r>
    </w:p>
    <w:p w:rsidR="00715D2C" w:rsidRDefault="00651830" w:rsidP="00651830">
      <w:pPr>
        <w:pStyle w:val="a3"/>
        <w:spacing w:before="1"/>
        <w:ind w:left="2867" w:right="2347"/>
        <w:rPr>
          <w:color w:val="001F5F"/>
          <w:spacing w:val="-67"/>
        </w:rPr>
      </w:pPr>
      <w:r>
        <w:rPr>
          <w:color w:val="001F5F"/>
        </w:rPr>
        <w:t xml:space="preserve">Аннотации к рабочим программам по предметам учебного плана </w:t>
      </w:r>
      <w:r>
        <w:rPr>
          <w:color w:val="001F5F"/>
        </w:rPr>
        <w:t xml:space="preserve">основной </w:t>
      </w:r>
      <w:r>
        <w:rPr>
          <w:color w:val="001F5F"/>
        </w:rPr>
        <w:t xml:space="preserve">образовательной </w:t>
      </w:r>
      <w:r>
        <w:rPr>
          <w:color w:val="001F5F"/>
        </w:rPr>
        <w:t xml:space="preserve">программы </w:t>
      </w:r>
      <w:r>
        <w:rPr>
          <w:color w:val="001F5F"/>
        </w:rPr>
        <w:t xml:space="preserve">основного </w:t>
      </w:r>
      <w:r>
        <w:rPr>
          <w:color w:val="001F5F"/>
        </w:rPr>
        <w:t xml:space="preserve">общего </w:t>
      </w:r>
      <w:r>
        <w:rPr>
          <w:color w:val="001F5F"/>
        </w:rPr>
        <w:t>бразования</w:t>
      </w:r>
    </w:p>
    <w:p w:rsidR="00EF6FDF" w:rsidRDefault="00651830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</w:rPr>
        <w:t>классы)</w:t>
      </w:r>
    </w:p>
    <w:p w:rsidR="00EF6FDF" w:rsidRDefault="00651830">
      <w:pPr>
        <w:pStyle w:val="a3"/>
      </w:pPr>
      <w:r>
        <w:rPr>
          <w:color w:val="001F5F"/>
        </w:rPr>
        <w:t>2023–2024учебныйгод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65183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65183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Аннотациякрабочейпрограмме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65183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образованиясоставлена на основе требований к результатам освоения ООП ООО, представленных в ФГОС ООО, а также</w:t>
            </w:r>
            <w:r>
              <w:rPr>
                <w:sz w:val="24"/>
              </w:rPr>
              <w:t>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.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№637-р)иподлежитнепосредственномуприменениюприреализацииобязательнойчастиООПООО</w:t>
            </w:r>
            <w:r>
              <w:rPr>
                <w:sz w:val="24"/>
              </w:rPr>
              <w:t>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языкамеж-национальногообщенияважныдлякаждогожителяРоссии,независимоотместаегопроживанияиэтнической принадлежностиЗнание русского языка и владение им в разны</w:t>
            </w:r>
            <w:r>
              <w:rPr>
                <w:sz w:val="24"/>
              </w:rPr>
              <w:t>х формах его существования ифункциональных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1"/>
                <w:sz w:val="24"/>
              </w:rPr>
              <w:t>умениеправильноиэффективноиспользовать</w:t>
            </w:r>
            <w:r>
              <w:rPr>
                <w:sz w:val="24"/>
              </w:rPr>
              <w:t>русскийязыквразличныхсферахиситуацияхобщенияопределяютуспешностьсоциализацииличностиивоз</w:t>
            </w:r>
            <w:r>
              <w:rPr>
                <w:sz w:val="24"/>
              </w:rPr>
              <w:t>можностиеёсамореализациивразличныхжизненноважныхдлячеловекаобластях.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исоциальноевзаимодействиелюдей,участвуетвформированиисознания,самосознанияимировоззрениял</w:t>
            </w:r>
            <w:r>
              <w:rPr>
                <w:sz w:val="24"/>
              </w:rPr>
              <w:t>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65183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Обучениерусскомуязыкунаправленонасовершенствованиенравственнойикоммуникативнойкультурыученика,развитиеегоинтеллектуальныхитвор</w:t>
            </w:r>
            <w:r>
              <w:rPr>
                <w:sz w:val="24"/>
              </w:rPr>
              <w:t>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Наизучениерусскогоязыканаступениосновногообщегообразования отводится714часов: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</w:t>
            </w:r>
            <w:r>
              <w:rPr>
                <w:sz w:val="24"/>
              </w:rPr>
              <w:t>6часов(4часавнеделю);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9класс–102часа(3часавнеделю).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образованиясоставлена на основе требований</w:t>
            </w:r>
            <w:r>
              <w:rPr>
                <w:sz w:val="24"/>
              </w:rPr>
              <w:t xml:space="preserve"> к результатам освоения ООП ООО, представленных в ФГОС ООО, а такжеФедеральнойпрограммывоспитания,с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№637-р)иподле</w:t>
            </w:r>
            <w:r>
              <w:rPr>
                <w:sz w:val="24"/>
              </w:rPr>
              <w:t>житнепосредственномуприменениюприреализацииобязательнойчастиООПООО.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</w:t>
            </w:r>
            <w:r>
              <w:rPr>
                <w:sz w:val="24"/>
              </w:rPr>
              <w:t>эстетическомразвитииобучающихся,встановленииосновихмиропониманияинациональногосамосознания.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</w:t>
            </w:r>
            <w:r>
              <w:rPr>
                <w:sz w:val="24"/>
              </w:rPr>
              <w:t xml:space="preserve">ению таких нравственных категорий, какдобро,с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</w:t>
            </w:r>
            <w:r>
              <w:rPr>
                <w:sz w:val="24"/>
              </w:rPr>
              <w:t>зависит от возрастных особенностей школьников, ихпсихическогоилитературногоразвития,жизненного ичитательского опыта</w:t>
            </w:r>
          </w:p>
          <w:p w:rsidR="00EF6FDF" w:rsidRDefault="0065183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Полноценноелитературноеобразованиенауровнеосновногообщегообразованияневозможнобезучётапреемственности с курсом литературного чтения на уровн</w:t>
            </w:r>
            <w:r>
              <w:rPr>
                <w:sz w:val="24"/>
              </w:rPr>
              <w:t xml:space="preserve">е начального общего образования, межпредметныхсвязей с курсом русского языка, истории и предметов художественного цикла, что способствует развитию речи,историзма мышления, художественного вкуса, формированию эстетического отношения к окружающему миру иего </w:t>
            </w:r>
            <w:r>
              <w:rPr>
                <w:sz w:val="24"/>
              </w:rPr>
              <w:t>воплощению в творческих работах различных жанров. В рабочей программе учтены все этапы российскогоисторико-литературного процесса (от фольклора до новейшей русской литературы) и представлены разделы,касающиесялитературнародовРоссииизарубежной литературы.</w:t>
            </w:r>
          </w:p>
          <w:p w:rsidR="00EF6FDF" w:rsidRDefault="0065183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5, 6, 9 классах на изучение предмета отводится 3 часа в неделю, в 7 и 8 классах – 2 часа в неделю. Суммарноизучение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65183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</w:t>
            </w:r>
            <w:r>
              <w:rPr>
                <w:sz w:val="24"/>
              </w:rPr>
              <w:t>сти ООП ООО.И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</w:t>
            </w:r>
            <w:r>
              <w:rPr>
                <w:sz w:val="24"/>
              </w:rPr>
              <w:t>возможностьпознанияипониманиячеловека иобщества всвязипрошлого,настоящегоибудущего.</w:t>
            </w:r>
          </w:p>
          <w:p w:rsidR="00EF6FDF" w:rsidRDefault="0065183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spacing w:val="-1"/>
                <w:sz w:val="24"/>
              </w:rPr>
              <w:t>способногоксамоидентификации</w:t>
            </w:r>
            <w:r>
              <w:rPr>
                <w:sz w:val="24"/>
              </w:rPr>
              <w:t>иопределениюсвоихценностныхориентировнаосновеосмысленияиосв</w:t>
            </w:r>
            <w:r>
              <w:rPr>
                <w:sz w:val="24"/>
              </w:rPr>
              <w:t>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историческиезнанияипредметныеумениявучебнойисоциальнойпрактике.Даннаяцельпредполагаетформированиеу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обучающихсяцелостнойкартиныроссийскойи</w:t>
            </w:r>
            <w:r>
              <w:rPr>
                <w:sz w:val="24"/>
              </w:rPr>
              <w:t>мировойистории,пониманиеместаиролисовременнойРоссиивмире,важностивкладакаждогоеёнарода,егокультурывобщуюисториюстраныимировуюисторию,формированиеличностной позициипоотношениюк прошломуинастоящемуОтечества.</w:t>
            </w:r>
          </w:p>
          <w:p w:rsidR="00EF6FDF" w:rsidRDefault="0065183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z w:val="24"/>
              </w:rPr>
              <w:t xml:space="preserve"> основного общего образования отводится 340 часов: в 5-9классахпо2часавнеделюпри34учебныхнеделях.В9классепредусмотреноизучениеучебногомодуля</w:t>
            </w:r>
          </w:p>
          <w:p w:rsidR="00EF6FDF" w:rsidRDefault="0065183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«ВведениевНовейшуюисториюРоссии»вобъёме14часов.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65183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Программаучебногомодуля</w:t>
            </w:r>
            <w:r>
              <w:rPr>
                <w:sz w:val="24"/>
              </w:rPr>
              <w:t>«ВведениевНовейшуюисториюРоссии»составленанаосновеположенийитребований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вФедеральном государственном образовательном стандарте основного общего образования с учётом фед</w:t>
            </w:r>
            <w:r>
              <w:rPr>
                <w:sz w:val="24"/>
              </w:rPr>
              <w:t>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модуля, его воспитательный потенциал призван реализовать условия для </w:t>
            </w:r>
            <w:r>
              <w:rPr>
                <w:sz w:val="24"/>
              </w:rPr>
              <w:t>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</w:t>
            </w:r>
            <w:r>
              <w:rPr>
                <w:sz w:val="24"/>
              </w:rPr>
              <w:t>иях новейшей истории России на ступени среднего общегообразования</w:t>
            </w:r>
          </w:p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Учебныймодуль«ВведениевНовейшуюисториюРоссии»имееттакжеисторико-просвещенческуюнаправленность,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</w:t>
            </w:r>
            <w:r>
              <w:rPr>
                <w:sz w:val="24"/>
              </w:rPr>
              <w:t>койпамяти,противодействиюфальсификацииисторическихфактов.</w:t>
            </w:r>
          </w:p>
          <w:p w:rsidR="00EF6FDF" w:rsidRDefault="0065183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классеотводитсяне менеечем на14 учебныхчасов.</w:t>
            </w:r>
          </w:p>
        </w:tc>
      </w:tr>
      <w:tr w:rsidR="00EF6FDF">
        <w:trPr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65183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Федеральнаярабочаяпрограммапо</w:t>
            </w:r>
            <w:r>
              <w:rPr>
                <w:sz w:val="24"/>
              </w:rPr>
              <w:t>учебномупредмету«Обществознание»науровнеосновногообщегообразования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</w:t>
            </w:r>
            <w:r>
              <w:rPr>
                <w:sz w:val="24"/>
              </w:rPr>
              <w:t>ние»,а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</w:t>
            </w:r>
            <w:r>
              <w:rPr>
                <w:sz w:val="24"/>
              </w:rPr>
              <w:t>правленияхего развития в современных условиях, об основах конституционного строя нашей страны, правах и обязанностяхчеловекаигражданина,способствуетвоспитаниюроссийскойгражданскойидентичности,готовностикслужениюОтечеству, приверженностинациональнымценностя</w:t>
            </w:r>
            <w:r>
              <w:rPr>
                <w:sz w:val="24"/>
              </w:rPr>
              <w:t>м.</w:t>
            </w:r>
          </w:p>
          <w:p w:rsidR="00EF6FDF" w:rsidRDefault="0065183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коммуникации,вносит свой вклад в формирование метапредметных умений извлекать необ</w:t>
            </w:r>
            <w:r>
              <w:rPr>
                <w:sz w:val="24"/>
              </w:rPr>
              <w:t>ходимые сведения, осмысливать,преобразовыватьиприменять их.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37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учебногопредмета«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r>
              <w:rPr>
                <w:sz w:val="24"/>
              </w:rPr>
              <w:t>рефлексии,оценке своих возможностейиосознанию своегоместа вобществе.</w:t>
            </w:r>
          </w:p>
          <w:p w:rsidR="00EF6FDF" w:rsidRDefault="0065183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изучениеобществознанияотводится в6-9классах по1часувнеделюпри34учебныхнеделях.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5183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z w:val="24"/>
              </w:rPr>
              <w:t>рабочаяпрограммаучебногопредмета«География»науровнеосновногообщегообразования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составленанаосноветребованийкрезультатамосвоенияООПООО,представленныхвФГОСООО,атакжена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основехарактеристикипланируемыхрезультатовдуховно-нравственногоразвития,воспитанияи</w:t>
            </w:r>
            <w:r>
              <w:rPr>
                <w:sz w:val="24"/>
              </w:rPr>
              <w:t>социализации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Учебныйпредмет«География»науровнеосновногообщего</w:t>
            </w:r>
            <w:r>
              <w:rPr>
                <w:sz w:val="24"/>
              </w:rPr>
              <w:t>образования-предмет,формирующийу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обучающихсясистемукомплексных</w:t>
            </w:r>
            <w:r>
              <w:rPr>
                <w:sz w:val="24"/>
              </w:rPr>
              <w:t>социальноориентированныхзнанийоЗемлекакпланетелюдей,обосновных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закономерностяхразвитияприроды,оразмещениинаселенияихозяйства,обособенностяхио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основныхприродных,</w:t>
            </w:r>
            <w:r>
              <w:rPr>
                <w:sz w:val="24"/>
              </w:rPr>
              <w:t>экологическихисоциально-экономическихпроцессов,опроблемахвзаимодействия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природыиобщества,географическихподходахкустойчивомуразвитиютерриторий.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краеведческогоподходав</w:t>
            </w:r>
            <w:r>
              <w:rPr>
                <w:sz w:val="24"/>
              </w:rPr>
              <w:t>обучении,изучениягеографическихзакономерностей,теорий,законовигипотезв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последующейуровневойдифференциации.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Наизучениеучебногопредмета «География» </w:t>
            </w:r>
            <w:r>
              <w:rPr>
                <w:sz w:val="24"/>
              </w:rPr>
              <w:t>отводится 272часа: поодному часу в неделюв 5 и6 классахи по2</w:t>
            </w:r>
          </w:p>
        </w:tc>
      </w:tr>
      <w:tr w:rsidR="00EF6FDF">
        <w:trPr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5183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65183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Федеральнаярабочаяпрограммаучебногопредмета«Основыбезопасностижизнедеятельности»разработанана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основетребованийкрезультатамосвоенияпрограммыосновногообщегообразования,</w:t>
            </w:r>
            <w:r>
              <w:rPr>
                <w:sz w:val="24"/>
              </w:rPr>
              <w:t>представленныхвФГОС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ООО,федеральнойпрограммывоспитания,Концепциипреподаванияучебногопредмета«Основыбезопасности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жизнедеятельности»ипредусматриваетнепосредственноеприменениеприреализацииООПООО.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Обеспечениебезопасности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ч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</w:t>
            </w:r>
            <w:r>
              <w:rPr>
                <w:sz w:val="24"/>
              </w:rPr>
              <w:t>ра,грамотновестисебя вчрезвычайных ситуациях.</w:t>
            </w:r>
          </w:p>
          <w:p w:rsidR="00EF6FDF" w:rsidRDefault="0065183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программеОБЖсодержаниеучебногопредметаОБЖструктурнопредставленодесятьюмодулями(тематическимилиниями),обеспечивающиминепрерывностьизученияпредметанауровнеосновногообщего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образованияипреемственностьучебного</w:t>
            </w:r>
            <w:r>
              <w:rPr>
                <w:sz w:val="24"/>
              </w:rPr>
              <w:t>процессанауровнесреднегообщегообразования:</w:t>
            </w:r>
          </w:p>
        </w:tc>
      </w:tr>
      <w:tr w:rsidR="00EF6FDF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модуль№1«Культурабезопасностижизнедеятельностивсовременномобществе»;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вбыту»;</w:t>
            </w:r>
          </w:p>
        </w:tc>
      </w:tr>
      <w:tr w:rsidR="00EF6FDF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модуль№3«Безопасностьнатранспорте»;</w:t>
            </w:r>
          </w:p>
        </w:tc>
      </w:tr>
      <w:tr w:rsidR="00EF6FDF">
        <w:trPr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65183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модуль№4«Безопасностьвобщественных местах»;</w:t>
            </w:r>
          </w:p>
        </w:tc>
      </w:tr>
    </w:tbl>
    <w:p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</w:t>
            </w:r>
            <w:r>
              <w:rPr>
                <w:sz w:val="24"/>
              </w:rPr>
              <w:t>«Безопасность вприроднойсреде»;</w:t>
            </w:r>
          </w:p>
          <w:p w:rsidR="00EF6FDF" w:rsidRDefault="0065183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знаний»;модуль№7«Безопасность всоциуме»;</w:t>
            </w:r>
          </w:p>
          <w:p w:rsidR="00EF6FDF" w:rsidRDefault="00651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модуль№8«Безопасностьвинформационномпространстве»;</w:t>
            </w:r>
          </w:p>
          <w:p w:rsidR="00EF6FDF" w:rsidRDefault="00651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модуль№9«Основыпротиводействияэкстремизмуитерроризму»;</w:t>
            </w:r>
          </w:p>
          <w:p w:rsidR="00EF6FDF" w:rsidRDefault="0065183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модуль№10«Взаимод</w:t>
            </w:r>
            <w:r>
              <w:rPr>
                <w:sz w:val="24"/>
              </w:rPr>
              <w:t>ействиеличности,обществаигосударствавобеспечениибезопасностижизнииздоровьянаселения».</w:t>
            </w:r>
          </w:p>
          <w:p w:rsidR="00EF6FDF" w:rsidRDefault="0065183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В8—9классахпредметизучаетсяизрасчёта1часвнеделю(всего68часов).</w:t>
            </w:r>
          </w:p>
        </w:tc>
      </w:tr>
      <w:tr w:rsidR="00EF6FDF">
        <w:trPr>
          <w:trHeight w:val="525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6FDF" w:rsidRDefault="0065183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Французскийязык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французскому языку на уровне основного общего образования </w:t>
            </w:r>
            <w:r>
              <w:rPr>
                <w:sz w:val="24"/>
              </w:rPr>
              <w:t>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</w:t>
            </w:r>
            <w:r>
              <w:rPr>
                <w:sz w:val="24"/>
              </w:rPr>
              <w:t>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РабочаяпрограммаразработананаосноверабочейпрограммыОООпофранцузскомуязыку(</w:t>
            </w:r>
            <w:r>
              <w:rPr>
                <w:i/>
                <w:sz w:val="24"/>
              </w:rPr>
              <w:t>одобренарешениемФУМО по общему образованию протокол 3/21 от</w:t>
            </w:r>
            <w:r>
              <w:rPr>
                <w:i/>
                <w:sz w:val="24"/>
              </w:rPr>
              <w:t xml:space="preserve"> 27.09.2021 г.</w:t>
            </w:r>
            <w:r>
              <w:rPr>
                <w:sz w:val="24"/>
              </w:rPr>
              <w:t xml:space="preserve">), планируемых результатов основного общегообразования в соответствии с ФГОС ООО 2021 г, УМК «Французский в перспективе» авторов </w:t>
            </w:r>
            <w:proofErr w:type="spellStart"/>
            <w:r>
              <w:rPr>
                <w:sz w:val="24"/>
              </w:rPr>
              <w:t>Кулигиной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А.С.,Иохим</w:t>
            </w:r>
            <w:proofErr w:type="spellEnd"/>
            <w:r>
              <w:rPr>
                <w:sz w:val="24"/>
              </w:rPr>
              <w:t xml:space="preserve">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</w:t>
            </w:r>
            <w:r>
              <w:rPr>
                <w:i/>
                <w:sz w:val="24"/>
              </w:rPr>
              <w:t>ерствапросвещенияРФ от 21 сентября 2022 г.№ 858</w:t>
            </w:r>
            <w:r>
              <w:rPr>
                <w:sz w:val="24"/>
              </w:rPr>
              <w:t>).</w:t>
            </w:r>
          </w:p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пофранцузскому языку по четырем коммуникативным компетенциям – аудировании, чтении, письме и говорении,соот</w:t>
            </w:r>
            <w:r>
              <w:rPr>
                <w:sz w:val="24"/>
              </w:rPr>
              <w:t>ветствующегоуровню А2/В1.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Наизучениепредмета«Французскийязык»на ступениосновногообщегообразованияотводится646 часов: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5класс–102часа(3часавнеделю);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6класс–136часов(4часавнеделю);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8класс–136часов(4часавнеделю);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9класс–136часов(</w:t>
            </w:r>
            <w:r>
              <w:rPr>
                <w:sz w:val="24"/>
              </w:rPr>
              <w:t>4часавнеделю);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иностранныйязык(английский)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z w:val="24"/>
              </w:rPr>
              <w:t>составленанаоснове«Требованийкрезультатамосвоенияосновнойобразовательной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z w:val="24"/>
              </w:rPr>
              <w:t>представленных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</w:t>
            </w:r>
            <w:r>
              <w:rPr>
                <w:sz w:val="24"/>
              </w:rPr>
              <w:t>вУниверсальном</w:t>
            </w:r>
            <w:r>
              <w:rPr>
                <w:spacing w:val="-1"/>
                <w:sz w:val="24"/>
              </w:rPr>
              <w:t>кодификаторепоиностранному(английскому)</w:t>
            </w:r>
            <w:r>
              <w:rPr>
                <w:sz w:val="24"/>
              </w:rPr>
              <w:t>языку,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 воспитания.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2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</w:t>
            </w:r>
            <w:r>
              <w:rPr>
                <w:sz w:val="24"/>
              </w:rPr>
              <w:t>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результатов основного общегообразования в соответствии с ФГОС ООО 2021 г, УМК «Мой выбор – </w:t>
            </w:r>
            <w:r>
              <w:rPr>
                <w:sz w:val="24"/>
              </w:rPr>
              <w:t>английский» авторов Маневич Е.Г.,Полякова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21сентября2022 г.№ 858</w:t>
            </w:r>
            <w:r>
              <w:rPr>
                <w:sz w:val="24"/>
              </w:rPr>
              <w:t>).</w:t>
            </w:r>
          </w:p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</w:t>
            </w:r>
            <w:r>
              <w:rPr>
                <w:sz w:val="24"/>
              </w:rPr>
              <w:t>гакультур. Наряду с этим второй иностранный язык выступает инструментом овладения другими предметнымиобластями в сфере гуманитарных, математических, естественно-научных и других наук и становится важнойсоставляющейбазы дляобщегоиспециальногообразования.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>держание программы пятого года обучения направлено на комплексное решение задач, стоящих при изучениивторогоиностранногоязыка,аименноформированиекоммуникативнойкомпетенцииучащихся,понимаемойкакспособность учащихся общаться на английском языке. К завершению</w:t>
            </w:r>
            <w:r>
              <w:rPr>
                <w:sz w:val="24"/>
              </w:rPr>
              <w:t xml:space="preserve"> обучения в основной школе планируетсядостижениеучащимися9классабазовогоуровняподготовкипоанглийскомуязыкупочетыремкоммуникативнымкомпетенциям–аудировании, чтении, письмеиговорении(уровень А2).</w:t>
            </w:r>
          </w:p>
          <w:p w:rsidR="00EF6FDF" w:rsidRDefault="0065183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Наизучениепредмета“Английскийязык”наступениосновногообщегообра</w:t>
            </w:r>
            <w:r>
              <w:rPr>
                <w:sz w:val="24"/>
              </w:rPr>
              <w:t>зованияотводится340часов: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</w:tc>
      </w:tr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65183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Рабочаяпрограммапоматематикедляобучающихся5-9классов</w:t>
            </w:r>
            <w:r>
              <w:rPr>
                <w:sz w:val="24"/>
              </w:rPr>
              <w:t xml:space="preserve">разработананаосновеФедеральногогосударственного образовательного стандарта основного общего образования с учётом и современных мировыхтребований, предъявляемых к математическому образованию, и традицийроссийского образования, которыеобеспечивают овладение </w:t>
            </w:r>
            <w:r>
              <w:rPr>
                <w:sz w:val="24"/>
              </w:rPr>
              <w:t>ключевыми компетенциями, составляющими основу для непрерывного образования исаморазвития, а также целостность общекультурного, личностного и познавательного развития обучающихся. Врабочей программе учтены идеи и положения Концепции развития математического</w:t>
            </w:r>
            <w:r>
              <w:rPr>
                <w:sz w:val="24"/>
              </w:rPr>
              <w:t xml:space="preserve"> образования в РоссийскойФедерации.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линиисодержаниякурсаматематикив5-9классах:«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</w:t>
            </w:r>
            <w:r>
              <w:rPr>
                <w:sz w:val="24"/>
              </w:rPr>
              <w:t>,«Вероятность истатистика».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образованияматематикаявляетсяобязательнымпредметомнаданномуровнеобразования.В5-9классахучебныйпредмет</w:t>
            </w:r>
          </w:p>
          <w:p w:rsidR="00EF6FDF" w:rsidRDefault="0065183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z w:val="24"/>
              </w:rPr>
              <w:t>традиционноизучаетсяв</w:t>
            </w:r>
            <w:r>
              <w:rPr>
                <w:sz w:val="24"/>
              </w:rPr>
              <w:t>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«Геометрия».Настоящейпрограммойвводится самостоятельныйучебныйкурс «Вероятностьистатистика».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Наизучение математикив5—6классах отводится 5учебныхчасовв неделю втечениекаждогогода обучения, в7-9классах6учебныхчасов внеделювтечениекаждого года обучения,всего952 учебныхчаса.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65183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Рабочаяпрограммапоинформатикенауровнеосновногообразования</w:t>
            </w:r>
            <w:r>
              <w:rPr>
                <w:sz w:val="24"/>
              </w:rPr>
              <w:t>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федеральнойрабочейпрограмме воспи</w:t>
            </w:r>
            <w:r>
              <w:rPr>
                <w:sz w:val="24"/>
              </w:rPr>
              <w:t>тания.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Целиизадачиизученияинформатикинауровнеосновногообщегообразованияопределяютструктуруосновногосодержанияучебного предмета ввидеследующих четырёхтематических разделов:</w:t>
            </w:r>
          </w:p>
          <w:p w:rsidR="00EF6FDF" w:rsidRDefault="0065183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цифроваяграмотность;</w:t>
            </w:r>
          </w:p>
          <w:p w:rsidR="00EF6FDF" w:rsidRDefault="0065183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теоретическиеосновыинформатики;</w:t>
            </w:r>
          </w:p>
          <w:p w:rsidR="00EF6FDF" w:rsidRDefault="0065183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алгоритмыипрограммирование;</w:t>
            </w:r>
          </w:p>
          <w:p w:rsidR="00EF6FDF" w:rsidRDefault="0065183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информационныетехнологии.</w:t>
            </w:r>
          </w:p>
          <w:p w:rsidR="00EF6FDF" w:rsidRDefault="0065183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биологии на уровне основного общего образования составлена </w:t>
            </w:r>
            <w:r>
              <w:rPr>
                <w:sz w:val="24"/>
              </w:rPr>
              <w:t>на основе Требований 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федеральнойпрограммывоспитания.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z w:val="24"/>
              </w:rPr>
              <w:t>а направлена на формирование естественно-научной грамотности учащихся и организацию изучениябиологии на деятельностной основе. В программе учитываются возможности предмета в реализации ТребованийФГОСОООкпланируемым,личностнымиметапредметнымрезультатамобуче</w:t>
            </w:r>
            <w:r>
              <w:rPr>
                <w:sz w:val="24"/>
              </w:rPr>
              <w:t>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Default="0065183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соответствиисФГОСОООбиологияявляетсяобязательнымпредметомнауровнеосновногообщегообразования.Даннаяпрограммапредусматриваетизучениебиологиивобъёме</w:t>
            </w:r>
            <w:r>
              <w:rPr>
                <w:sz w:val="24"/>
              </w:rPr>
              <w:t>238часовзапятьлетобучения:израсчётас 5по7 класс –1час внеделю, в8-9 классах –2часа внеделю.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физике на уровне основного общего образования составлена на основе положений итребований к результатам освоения на базовом уровне </w:t>
            </w:r>
            <w:r>
              <w:rPr>
                <w:sz w:val="24"/>
              </w:rPr>
              <w:t>основной образовательной программы, представленных вФедеральномгосударственномобразовательномстандартеосновногообщегообразования(ФГОСООО),атакжесучётомфедеральнойпрограммывоспитанияиКонцепциипреподаванияучебногопредмета«Физика»вобразовательныхорганизацияхР</w:t>
            </w:r>
            <w:r>
              <w:rPr>
                <w:sz w:val="24"/>
              </w:rPr>
              <w:t>оссийскойФедерации,реализующихосновныеобщеобразовательныепрограммы.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СодержаниеПрограммынаправленонаформированиеестественно-научнойграмотностиучащихсяи</w:t>
            </w:r>
            <w:r>
              <w:rPr>
                <w:spacing w:val="-1"/>
                <w:sz w:val="24"/>
              </w:rPr>
              <w:t>организациюизученияфизики</w:t>
            </w:r>
            <w:r>
              <w:rPr>
                <w:sz w:val="24"/>
              </w:rPr>
              <w:t>надеятельностнойоснове.ВнейучитываютсявозможностипредметавреализациитребованийФГО</w:t>
            </w:r>
            <w:r>
              <w:rPr>
                <w:sz w:val="24"/>
              </w:rPr>
              <w:t>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EF6FDF" w:rsidRDefault="0065183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Целиизученияфизики: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приобретениеинтересаистремленияобучающихсякнаучномуизучению</w:t>
            </w:r>
            <w:r>
              <w:rPr>
                <w:sz w:val="24"/>
              </w:rPr>
              <w:t>природы,развитиеихинтеллектуальныхитворческих способностей;</w:t>
            </w:r>
          </w:p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z w:val="24"/>
              </w:rPr>
              <w:t>фундамен</w:t>
            </w:r>
            <w:r>
              <w:rPr>
                <w:sz w:val="24"/>
              </w:rPr>
              <w:t>тальных законовфизики;</w:t>
            </w:r>
          </w:p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формированиепредставленийоролифизикидляразвитиядругихестественныхнаук,техникиитехнологий;</w:t>
            </w:r>
          </w:p>
          <w:p w:rsidR="00EF6FDF" w:rsidRDefault="0065183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развитиепредставленийовозможныхсферахбудущейпрофессиональнойдеятельности,связаннойсфизикой,подготовка кдальнейшемуобучениювэтомнаправлении.</w:t>
            </w:r>
          </w:p>
          <w:p w:rsidR="00EF6FDF" w:rsidRDefault="0065183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</w:t>
            </w:r>
            <w:r>
              <w:rPr>
                <w:sz w:val="24"/>
              </w:rPr>
              <w:t>наяпрограммапредусматриваетизучениефизикинабазовомуровневобъёме238часовзатригодаобученияпо2 ч внеделюв7 и8 классахипо 3 ч внеделюв9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,сучётомраспределённыхпоклассампроверяемыхтребованийкрезультатамосвоенияосновн</w:t>
            </w:r>
            <w:r>
              <w:rPr>
                <w:sz w:val="24"/>
              </w:rPr>
              <w:t>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приполучении основного общего образования и с у чётом Концеп</w:t>
            </w:r>
            <w:r>
              <w:rPr>
                <w:sz w:val="24"/>
              </w:rPr>
              <w:t>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Default="0065183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программы(утв.РешениемКоллегииМинпросвещенияРоссии,протоколот03.12.2019NПК-4вн).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65183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</w:t>
            </w:r>
            <w:r>
              <w:rPr>
                <w:sz w:val="24"/>
              </w:rPr>
              <w:t>«Музыка» на уровне основного общего образования составлена на основеТребований к результатам освоения программы основного общего образования, представленных в Федеральномгосударственномобразовательном стандарте основного общегообразования, с учётом:</w:t>
            </w:r>
          </w:p>
          <w:p w:rsidR="00EF6FDF" w:rsidRDefault="0065183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</w:t>
            </w:r>
            <w:r>
              <w:rPr>
                <w:sz w:val="24"/>
              </w:rPr>
              <w:t>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EF6FDF" w:rsidRDefault="0065183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федеральнойпрограммывоспитания.</w:t>
            </w:r>
          </w:p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Рабочаяпрограммапомузыкеосновногообщегообразованияразработанавсоответствиис</w:t>
            </w:r>
            <w:r>
              <w:rPr>
                <w:sz w:val="24"/>
              </w:rPr>
              <w:t>требованиямиФедеральногогосударственногообразовательногостандартаосновногообщегообразования(ФГОСООО),</w:t>
            </w:r>
            <w:r>
              <w:rPr>
                <w:spacing w:val="-1"/>
                <w:sz w:val="24"/>
              </w:rPr>
              <w:t>примернойпрограммывоспитания.Рабочаяпрограмма</w:t>
            </w:r>
            <w:r>
              <w:rPr>
                <w:sz w:val="24"/>
              </w:rPr>
              <w:t>разработананаосноверабочейпрограммыОООпомузыке(</w:t>
            </w:r>
            <w:r>
              <w:rPr>
                <w:i/>
                <w:sz w:val="24"/>
              </w:rPr>
              <w:t>одобрена решением ФУМО по общему образованию протокол 3/21 от 2</w:t>
            </w:r>
            <w:r>
              <w:rPr>
                <w:i/>
                <w:sz w:val="24"/>
              </w:rPr>
              <w:t>7.09.2021 г.</w:t>
            </w:r>
            <w:r>
              <w:rPr>
                <w:sz w:val="24"/>
              </w:rPr>
              <w:t>), планируемых результатовосновного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сентября2022 г.№ 858</w:t>
            </w:r>
            <w:r>
              <w:rPr>
                <w:sz w:val="24"/>
              </w:rPr>
              <w:t>).</w:t>
            </w:r>
          </w:p>
          <w:p w:rsidR="00EF6FDF" w:rsidRDefault="0065183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культурыобучающихся.Основнымсодержаниеммузыкальногообученияивоспитанияявляетсяэстетическоевосприятие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</w:t>
            </w:r>
            <w:r>
              <w:rPr>
                <w:sz w:val="24"/>
              </w:rPr>
              <w:t>ивание, самовыражение через творчество. Содержание рабочейпрограммы учебного предмета «Музыка» на ступени основного общего образования предусматривает изучениепрограммного материала по нескольким модулям: «Музыка моего края», «Народное музыкальное творчест</w:t>
            </w:r>
            <w:r>
              <w:rPr>
                <w:sz w:val="24"/>
              </w:rPr>
              <w:t>воРоссии»,«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«Связьмузыкисдругимивидамиискусства»,«Жанрымузыкальногоискусства».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изучениепредмета“Музыка”наступениосновногообщегообразованияотводится136часов:</w:t>
            </w:r>
          </w:p>
          <w:p w:rsidR="00EF6FDF" w:rsidRDefault="0065183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65183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</w:t>
            </w:r>
            <w:r>
              <w:rPr>
                <w:sz w:val="24"/>
              </w:rPr>
              <w:t>общего образования по предмету «Изобразительное искусство» составлена наосноветребованийкрезультатамосвоенияпрограммыосновногообщегообразования,представленныхвФедеральном государственном образовательном стандарте основного общего образования, а также на ос</w:t>
            </w:r>
            <w:r>
              <w:rPr>
                <w:sz w:val="24"/>
              </w:rPr>
              <w:t>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стребо</w:t>
            </w:r>
            <w:r>
              <w:rPr>
                <w:sz w:val="24"/>
              </w:rPr>
              <w:t>ваниямиФедеральногогосударственногообразовательногостандартаосновногообщегообразования(ФГОС ООО), примерной программы воспитания. Рабочая программа разработана на основе рабочей программыОООпоИЗО(</w:t>
            </w:r>
            <w:r>
              <w:rPr>
                <w:i/>
                <w:sz w:val="24"/>
              </w:rPr>
              <w:t>одобренарешениемФУМОпо общемуобразованиюпротокол3/21от27.09.</w:t>
            </w:r>
            <w:r>
              <w:rPr>
                <w:i/>
                <w:sz w:val="24"/>
              </w:rPr>
              <w:t>2021г.</w:t>
            </w:r>
            <w:r>
              <w:rPr>
                <w:sz w:val="24"/>
              </w:rPr>
              <w:t xml:space="preserve">), планируемыхрезультатовосновногообщегообразованиявсоответствиисФГОСООО2021г,УМК«Изобразительноеискусство»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 xml:space="preserve">1.1.2.7.1.1.1- 1.1.2.7.1.1.4. ФПУутв.ПриказомМинистерствапросвещенияРФот </w:t>
            </w:r>
            <w:r>
              <w:rPr>
                <w:i/>
                <w:sz w:val="24"/>
              </w:rPr>
              <w:t>21 сентября 2022г.№ 858</w:t>
            </w:r>
            <w:r>
              <w:rPr>
                <w:sz w:val="24"/>
              </w:rPr>
              <w:t>).</w:t>
            </w:r>
          </w:p>
          <w:p w:rsidR="00EF6FDF" w:rsidRDefault="0065183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,эстетическогоосвоениямира,формысамовыраженияиориентациивхудожественноминравственно</w:t>
            </w:r>
            <w:r>
              <w:rPr>
                <w:sz w:val="24"/>
              </w:rPr>
              <w:t>мпространствекультуры. Изобразительноеискусствокакшкольнаядисциплинаимеетинтегративныйхарактер,так каквключаетвсебяосновыраз-</w:t>
            </w:r>
          </w:p>
          <w:p w:rsidR="00EF6FDF" w:rsidRDefault="0065183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ныхвидоввизуально-пространственныхискусств:живописи,графики,скульптуры,дизайна,архитектуры,народногоидекоративно-прикладного</w:t>
            </w:r>
            <w:r>
              <w:rPr>
                <w:sz w:val="24"/>
              </w:rPr>
              <w:t>искусства,фотографии,функциихудожественногоизображениявзрелищныхиэкранныхискусствах.</w:t>
            </w:r>
          </w:p>
          <w:p w:rsidR="00EF6FDF" w:rsidRDefault="0065183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Учебныйматериалкаждогомодуляразделённатематическиеблоки,которыемогутбытьоснованиемдляорганизации проектной деятельности, которая включает в себя как исследовательскую, так</w:t>
            </w:r>
            <w:r>
              <w:rPr>
                <w:sz w:val="24"/>
              </w:rPr>
              <w:t xml:space="preserve"> и художественно-творческуюдеятельность, а такжепрезентациюрезультата.</w:t>
            </w:r>
          </w:p>
          <w:p w:rsidR="00EF6FDF" w:rsidRDefault="0065183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Тримодулявходятвучебныйплан5–7 классовпрограммы основного общегообразования.</w:t>
            </w:r>
          </w:p>
          <w:p w:rsidR="00EF6FDF" w:rsidRDefault="0065183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Наизучение</w:t>
            </w:r>
            <w:r>
              <w:rPr>
                <w:spacing w:val="-1"/>
                <w:sz w:val="24"/>
              </w:rPr>
              <w:t>предмета«Изобразительное</w:t>
            </w:r>
            <w:r>
              <w:rPr>
                <w:sz w:val="24"/>
              </w:rPr>
              <w:t>искусство»науровнеосновногообщегообразованияотводится102часа: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65183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Рабочаяпрограммапотехнологиинауровне</w:t>
            </w:r>
            <w:r>
              <w:rPr>
                <w:sz w:val="24"/>
              </w:rPr>
              <w:t>основногообразованиясоставленанаосновеТребованийкрезультатам освоения основной образовательной программы основного общего образования, представленных вФедеральном государственном образовательном стандарте основного общего образования, а также федеральнойра</w:t>
            </w:r>
            <w:r>
              <w:rPr>
                <w:sz w:val="24"/>
              </w:rPr>
              <w:t>бочейпрограмме воспитания.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Учебныйпредмет«Технология»наступениосновногообщегообразованияинтегрируетзнанияпоразнымпредметам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</w:t>
            </w:r>
            <w:r>
              <w:rPr>
                <w:sz w:val="24"/>
              </w:rPr>
              <w:t>проектного,креативногоикритическогомышлениянаосновепрактико-ориентированного обучения и системно-деятельностного подхода в реализации содержания. В рамках освоенияпредмета происходит приобретение базовых навыков работы с современным технологичным оборудова</w:t>
            </w:r>
            <w:r>
              <w:rPr>
                <w:sz w:val="24"/>
              </w:rPr>
              <w:t>нием,освоениесовременныхтехнологий,знакомствосмиромпрофессий,самоопределениеиориентацияобучающихсявсферахтрудовой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Содержаниепредмета«Технология»отражаетсменужизненныхреалийиформированиепространствапрофессиональнойориентацииисамоопределениялич</w:t>
            </w:r>
            <w:r>
              <w:rPr>
                <w:sz w:val="24"/>
              </w:rPr>
              <w:t>ности,втомчисле:компьютерноечерчение,промышленный дизайн; 3D-моделирование, прототипирование, технологии цифрового производства в областиобработки материалов, аддитивные технологии; нанотехнологии; робототехника и системы автоматическогоуправления; техноло</w:t>
            </w:r>
            <w:r>
              <w:rPr>
                <w:sz w:val="24"/>
              </w:rPr>
              <w:t>гии электротехники, электроники и электроэнергетики; строительство; транспорт; агро- ибиотехнологии;обработка пищевыхпродуктов.</w:t>
            </w:r>
          </w:p>
          <w:p w:rsidR="00EF6FDF" w:rsidRDefault="0065183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ФГОСООО2021года(Прик</w:t>
            </w:r>
            <w:r>
              <w:rPr>
                <w:sz w:val="24"/>
              </w:rPr>
              <w:t>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Концепцияпреподаванияпредметнойобласти«Технология»вобразовательных</w:t>
            </w:r>
            <w:r>
              <w:rPr>
                <w:sz w:val="24"/>
              </w:rPr>
              <w:t>организацияхРоссийскойФедерации,реализующихосновныеобщеобразовательныепрограммы(утвержденаколлегиейМинистерствапросвещения РоссийскойФедерации 24декабря 2018г.).</w:t>
            </w:r>
          </w:p>
          <w:p w:rsidR="00EF6FDF" w:rsidRDefault="0065183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Современныйкурстехнологиипостроенпомодульномупринципу. Модульнаярабочаяпрограммапопредмету</w:t>
            </w:r>
          </w:p>
          <w:p w:rsidR="00EF6FDF" w:rsidRDefault="0065183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</w:t>
            </w:r>
            <w:r>
              <w:rPr>
                <w:sz w:val="24"/>
              </w:rPr>
              <w:t>хнология»—этосистемалогическизавершённыхблоков(модулей)учебногоматериала,позволяющихдостигнутьконкретныхобразовательных результатовза уровень образования.</w:t>
            </w:r>
          </w:p>
          <w:p w:rsidR="00EF6FDF" w:rsidRDefault="0065183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Наосвоениепредмета«Технология»наступени основногообщегообразования отводится272часа: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</w:t>
            </w:r>
            <w:r>
              <w:rPr>
                <w:sz w:val="24"/>
              </w:rPr>
              <w:t>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65183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физической культуре на уровне основного общего </w:t>
            </w:r>
            <w:r>
              <w:rPr>
                <w:sz w:val="24"/>
              </w:rPr>
              <w:t>образования составлена на основеТребованийкрезультатамосвоенияосновнойобразовательнойпрограммыосновногообщегообразования,представленных в Федеральном государственном образовательном стандарте основного общего образования, атакженаосновехарактеристикипланир</w:t>
            </w:r>
            <w:r>
              <w:rPr>
                <w:sz w:val="24"/>
              </w:rPr>
              <w:t>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Default="006518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социокультурногоразвитияроссийскогообщества,</w:t>
            </w:r>
            <w:r>
              <w:rPr>
                <w:sz w:val="24"/>
              </w:rPr>
              <w:t xml:space="preserve"> условиядеятельностиобразовательныхорганизаций,в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</w:t>
            </w:r>
            <w:r>
              <w:rPr>
                <w:sz w:val="24"/>
              </w:rPr>
              <w:t>чаяпрограммасохраняетисторическисложившеесяпредназначениедисциплины«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</w:t>
            </w:r>
            <w:r>
              <w:rPr>
                <w:sz w:val="24"/>
              </w:rPr>
              <w:t>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физкультурно-спортивногокомплекса</w:t>
            </w:r>
            <w:r>
              <w:rPr>
                <w:sz w:val="24"/>
              </w:rPr>
              <w:t>ГТО».</w:t>
            </w:r>
          </w:p>
          <w:p w:rsidR="00EF6FDF" w:rsidRDefault="0065183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Содержаниерабочейпрограммыпредставляетсясистемоймодулей,которыевходятструктурнымикомпонентамив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</w:t>
            </w:r>
            <w:r>
              <w:rPr>
                <w:sz w:val="24"/>
              </w:rPr>
              <w:t>(на примере лыжной подготовки), спортивные игры,плаваниеДанныемодуливсвоёмпредметномсодержанииориентируютсянавсестороннююфизическуюподготовленность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содействующихобогащениюдвигательного оп</w:t>
            </w:r>
            <w:r>
              <w:rPr>
                <w:sz w:val="24"/>
              </w:rPr>
              <w:t>ыта.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Общийобъёмчасов,отведённыхнаизучениеучебнойдисциплины«Физическаякультура»наступениосновногообщегообразования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</w:t>
            </w:r>
            <w:r>
              <w:rPr>
                <w:sz w:val="24"/>
              </w:rPr>
              <w:t>неделю);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8класс–68часов(2часавнеделю);</w:t>
            </w:r>
          </w:p>
          <w:p w:rsidR="00EF6FDF" w:rsidRDefault="0065183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9класс–68часов(2часавнеделю).</w:t>
            </w:r>
          </w:p>
          <w:p w:rsidR="00EF6FDF" w:rsidRDefault="0065183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Приразработкерабочейпрограммыпопредмету«Физическаякультура»учтенавозможностьреализации</w:t>
            </w:r>
          </w:p>
          <w:p w:rsidR="00EF6FDF" w:rsidRDefault="0065183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вариативныхмодулей(неменее1часавнеделюс5по9класс)вовнеурочнойдеятельности,втомчислевформесетевоговза</w:t>
            </w:r>
            <w:r>
              <w:rPr>
                <w:sz w:val="24"/>
              </w:rPr>
              <w:t>имодействияс организациямисистемы дополнительногообразования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65183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духовно-нравственнойкультуры народовРоссии</w:t>
            </w:r>
          </w:p>
          <w:p w:rsidR="00EF6FDF" w:rsidRDefault="0065183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65183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Программапопредметнойобласти«Основыдуховно-нравственнойкультурынародовРоссии»(далее—ОДНКНР)для 5—6 </w:t>
            </w:r>
            <w:r>
              <w:rPr>
                <w:color w:val="212121"/>
                <w:sz w:val="24"/>
              </w:rPr>
              <w:t>классовобразовательных организаций составленавсоответствиис:</w:t>
            </w:r>
          </w:p>
          <w:p w:rsidR="00EF6FDF" w:rsidRDefault="0065183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приказомМинистерствапросвещения РоссийскойФедерации от31 мая2021 г.</w:t>
            </w:r>
          </w:p>
          <w:p w:rsidR="00EF6FDF" w:rsidRDefault="0065183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65183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</w:t>
            </w:r>
            <w:r>
              <w:rPr>
                <w:color w:val="212121"/>
                <w:sz w:val="24"/>
              </w:rPr>
              <w:t>ямикрезультатамосвоенияпрограммыосновногообщегообразования(личностным,метапредметным,предметным);</w:t>
            </w:r>
          </w:p>
          <w:p w:rsidR="00EF6FDF" w:rsidRDefault="0065183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основнымиподходамикразвитиюиформированиюуниверсальныхучебныхдействий(УУД)дляосновного общегообразования.</w:t>
            </w:r>
          </w:p>
          <w:p w:rsidR="00EF6FDF" w:rsidRDefault="0065183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Курс«Основыдуховно-нравственнойкультурынародовРоссии»</w:t>
            </w:r>
            <w:r>
              <w:rPr>
                <w:color w:val="212121"/>
                <w:sz w:val="24"/>
              </w:rPr>
              <w:t>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ирелигиозныхверований.</w:t>
            </w:r>
          </w:p>
          <w:p w:rsidR="00EF6FDF" w:rsidRDefault="0065183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Материалкурсапредставленчерезактуализациюмакроуровня(Россиявцеломкакмногонациональное,поликонфессиональное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>
              <w:rPr>
                <w:color w:val="212121"/>
                <w:sz w:val="24"/>
              </w:rPr>
              <w:t>икультурными</w:t>
            </w:r>
            <w:proofErr w:type="spellEnd"/>
            <w:r>
              <w:rPr>
                <w:color w:val="212121"/>
                <w:sz w:val="24"/>
              </w:rPr>
              <w:t xml:space="preserve">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</w:t>
            </w:r>
            <w:r>
              <w:rPr>
                <w:color w:val="212121"/>
                <w:sz w:val="24"/>
              </w:rPr>
              <w:t xml:space="preserve">сознанная как часть малой </w:t>
            </w:r>
            <w:proofErr w:type="spellStart"/>
            <w:r>
              <w:rPr>
                <w:color w:val="212121"/>
                <w:sz w:val="24"/>
              </w:rPr>
              <w:t>Родины,семьи</w:t>
            </w:r>
            <w:proofErr w:type="spellEnd"/>
            <w:r>
              <w:rPr>
                <w:color w:val="212121"/>
                <w:sz w:val="24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>
              <w:rPr>
                <w:color w:val="212121"/>
                <w:sz w:val="24"/>
              </w:rPr>
              <w:t>какличность</w:t>
            </w:r>
            <w:proofErr w:type="spellEnd"/>
            <w:r>
              <w:rPr>
                <w:color w:val="212121"/>
                <w:sz w:val="24"/>
              </w:rPr>
              <w:t>).</w:t>
            </w:r>
          </w:p>
          <w:p w:rsidR="00EF6FDF" w:rsidRDefault="0065183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Впроцессеизучениякурсаобучающиесяполучаютпредставлениеосущественныхвзаимосвязяхмеждуматериальной и духовной </w:t>
            </w:r>
            <w:r>
              <w:rPr>
                <w:color w:val="212121"/>
                <w:sz w:val="24"/>
              </w:rPr>
              <w:t>культурой, обусловленности культурных реалий современного общества его духовно-нравственнымобликом.И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Default="0065183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образованияпредметнаяобласть«Основыдуховно-нравственнойкультурынародовРоссии»являетсяобязательнойдля</w:t>
            </w:r>
          </w:p>
          <w:p w:rsidR="00EF6FDF" w:rsidRDefault="0065183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в5—6 классах.</w:t>
            </w:r>
          </w:p>
          <w:p w:rsidR="00EF6FDF" w:rsidRDefault="0065183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</w:t>
            </w:r>
            <w:r>
              <w:rPr>
                <w:color w:val="212121"/>
                <w:sz w:val="24"/>
              </w:rPr>
              <w:t>ания отводится 34 часа на каждый учебный год, не менее1учебногочаса внеделю.</w:t>
            </w:r>
          </w:p>
        </w:tc>
      </w:tr>
    </w:tbl>
    <w:p w:rsidR="007F62C2" w:rsidRDefault="007F62C2"/>
    <w:sectPr w:rsidR="007F62C2" w:rsidSect="00AC205A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651830"/>
    <w:rsid w:val="00715D2C"/>
    <w:rsid w:val="007F62C2"/>
    <w:rsid w:val="00AC205A"/>
    <w:rsid w:val="00E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2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205A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C205A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C205A"/>
  </w:style>
  <w:style w:type="paragraph" w:customStyle="1" w:styleId="TableParagraph">
    <w:name w:val="Table Paragraph"/>
    <w:basedOn w:val="a"/>
    <w:uiPriority w:val="1"/>
    <w:qFormat/>
    <w:rsid w:val="00AC205A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4784</Words>
  <Characters>27271</Characters>
  <Application>Microsoft Office Word</Application>
  <DocSecurity>0</DocSecurity>
  <Lines>227</Lines>
  <Paragraphs>63</Paragraphs>
  <ScaleCrop>false</ScaleCrop>
  <Company/>
  <LinksUpToDate>false</LinksUpToDate>
  <CharactersWithSpaces>31992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4</cp:revision>
  <dcterms:created xsi:type="dcterms:W3CDTF">2023-09-07T16:53:00Z</dcterms:created>
  <dcterms:modified xsi:type="dcterms:W3CDTF">2023-11-17T08:36:00Z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